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58F2381" w:rsidR="00D74EBF" w:rsidRPr="00A81781" w:rsidRDefault="00A81781" w:rsidP="00176030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414D7">
              <w:rPr>
                <w:b/>
                <w:bCs/>
                <w:color w:val="C00000"/>
                <w:sz w:val="32"/>
                <w:szCs w:val="32"/>
              </w:rPr>
              <w:t>Super Goal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6B20AD">
              <w:rPr>
                <w:b/>
                <w:bCs/>
                <w:color w:val="C00000"/>
                <w:sz w:val="32"/>
                <w:szCs w:val="32"/>
              </w:rPr>
              <w:t>5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6B20AD">
              <w:rPr>
                <w:b/>
                <w:bCs/>
                <w:color w:val="385623" w:themeColor="accent6" w:themeShade="80"/>
                <w:sz w:val="32"/>
                <w:szCs w:val="32"/>
              </w:rPr>
              <w:t>3rd</w:t>
            </w:r>
            <w:bookmarkStart w:id="0" w:name="_GoBack"/>
            <w:bookmarkEnd w:id="0"/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6B20AD" w:rsidRPr="00CD7D55" w14:paraId="1598088A" w14:textId="77777777" w:rsidTr="006B20AD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5DC5366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When are you travelling</w:t>
            </w:r>
          </w:p>
          <w:p w14:paraId="50785DD3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8-conversation</w:t>
            </w:r>
          </w:p>
          <w:p w14:paraId="34B44577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9- writing</w:t>
            </w:r>
          </w:p>
          <w:p w14:paraId="02D9A998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10 – project</w:t>
            </w:r>
          </w:p>
          <w:p w14:paraId="734BEB01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11- writing</w:t>
            </w:r>
          </w:p>
          <w:p w14:paraId="42838DC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12-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form ,</w:t>
            </w:r>
            <w:proofErr w:type="gramEnd"/>
            <w:r w:rsidRPr="006B20AD">
              <w:rPr>
                <w:b/>
                <w:bCs/>
                <w:sz w:val="16"/>
                <w:szCs w:val="16"/>
              </w:rPr>
              <w:t xml:space="preserve"> meaning &amp;function</w:t>
            </w:r>
          </w:p>
          <w:p w14:paraId="4BE42620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Answering work book</w:t>
            </w:r>
          </w:p>
          <w:p w14:paraId="71747F5E" w14:textId="6A9EB6EB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ED6922B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When are you travelling</w:t>
            </w:r>
          </w:p>
          <w:p w14:paraId="38B269EB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1-Listen and discuss</w:t>
            </w:r>
          </w:p>
          <w:p w14:paraId="2F961E3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2-Pair work</w:t>
            </w:r>
          </w:p>
          <w:p w14:paraId="2D12B0AD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3-Grammar</w:t>
            </w:r>
          </w:p>
          <w:p w14:paraId="41109E43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4-language in context</w:t>
            </w:r>
          </w:p>
          <w:p w14:paraId="359439C5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5- listening</w:t>
            </w:r>
          </w:p>
          <w:p w14:paraId="127914B5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6- pronunciation</w:t>
            </w:r>
          </w:p>
          <w:p w14:paraId="4A1C2AE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7- about you</w:t>
            </w:r>
          </w:p>
          <w:p w14:paraId="35A80218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Revision</w:t>
            </w:r>
          </w:p>
          <w:p w14:paraId="411A2540" w14:textId="5470AC4B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Quiz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B944E9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Life stories</w:t>
            </w:r>
          </w:p>
          <w:p w14:paraId="40958705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8-conversation</w:t>
            </w:r>
          </w:p>
          <w:p w14:paraId="4369A5A1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9- writing</w:t>
            </w:r>
          </w:p>
          <w:p w14:paraId="4703F106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10 – project</w:t>
            </w:r>
          </w:p>
          <w:p w14:paraId="7D423D5B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11- writing</w:t>
            </w:r>
          </w:p>
          <w:p w14:paraId="7138C58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12-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form ,</w:t>
            </w:r>
            <w:proofErr w:type="gramEnd"/>
            <w:r w:rsidRPr="006B20AD">
              <w:rPr>
                <w:b/>
                <w:bCs/>
                <w:sz w:val="16"/>
                <w:szCs w:val="16"/>
              </w:rPr>
              <w:t xml:space="preserve"> meaning &amp;function</w:t>
            </w:r>
          </w:p>
          <w:p w14:paraId="29FE43BA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Answering work book</w:t>
            </w:r>
          </w:p>
          <w:p w14:paraId="47D43120" w14:textId="07E72D15" w:rsidR="006B20AD" w:rsidRPr="006B20AD" w:rsidRDefault="006B20AD" w:rsidP="006B20AD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08BA86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Life stories</w:t>
            </w:r>
          </w:p>
          <w:p w14:paraId="78C90947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1-Listen and discuss</w:t>
            </w:r>
          </w:p>
          <w:p w14:paraId="5375E506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2-Pair work</w:t>
            </w:r>
          </w:p>
          <w:p w14:paraId="6CDFF74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3-Grammar</w:t>
            </w:r>
          </w:p>
          <w:p w14:paraId="671F939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4-language in context</w:t>
            </w:r>
          </w:p>
          <w:p w14:paraId="416F39C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5- listening</w:t>
            </w:r>
          </w:p>
          <w:p w14:paraId="6307E978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6- pronunciation</w:t>
            </w:r>
          </w:p>
          <w:p w14:paraId="4194958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7- about you</w:t>
            </w:r>
          </w:p>
          <w:p w14:paraId="7C3A572D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Revision</w:t>
            </w:r>
          </w:p>
          <w:p w14:paraId="18241C35" w14:textId="018E8F58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6B20AD">
              <w:rPr>
                <w:b/>
                <w:bCs/>
                <w:sz w:val="16"/>
                <w:szCs w:val="16"/>
              </w:rPr>
              <w:t>Quiz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A257C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Lifestyles</w:t>
            </w:r>
          </w:p>
          <w:p w14:paraId="530DD7CA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8-conversation</w:t>
            </w:r>
          </w:p>
          <w:p w14:paraId="551C3533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9- writing</w:t>
            </w:r>
          </w:p>
          <w:p w14:paraId="3631D70B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10 – project</w:t>
            </w:r>
          </w:p>
          <w:p w14:paraId="3113A1F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11- writing</w:t>
            </w:r>
          </w:p>
          <w:p w14:paraId="5938E920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12-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form ,</w:t>
            </w:r>
            <w:proofErr w:type="gramEnd"/>
            <w:r w:rsidRPr="006B20AD">
              <w:rPr>
                <w:b/>
                <w:bCs/>
                <w:sz w:val="16"/>
                <w:szCs w:val="16"/>
              </w:rPr>
              <w:t xml:space="preserve"> meaning &amp;function</w:t>
            </w:r>
          </w:p>
          <w:p w14:paraId="77546882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Answering work book</w:t>
            </w:r>
          </w:p>
          <w:p w14:paraId="1BFBC3AE" w14:textId="6520C13E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011BD89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Lifestyles</w:t>
            </w:r>
          </w:p>
          <w:p w14:paraId="23A1292E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1-Listen and discuss</w:t>
            </w:r>
          </w:p>
          <w:p w14:paraId="78B59F93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2-Pair work</w:t>
            </w:r>
          </w:p>
          <w:p w14:paraId="6AB7D0B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3-Grammar</w:t>
            </w:r>
          </w:p>
          <w:p w14:paraId="28D0237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4-language in context</w:t>
            </w:r>
          </w:p>
          <w:p w14:paraId="53ECDA7A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5- listening</w:t>
            </w:r>
          </w:p>
          <w:p w14:paraId="40866325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6- pronunciation</w:t>
            </w:r>
          </w:p>
          <w:p w14:paraId="7E9660B3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7- about you</w:t>
            </w:r>
          </w:p>
          <w:p w14:paraId="0FDC6840" w14:textId="7C3A350A" w:rsidR="006B20AD" w:rsidRPr="006B20AD" w:rsidRDefault="006B20AD" w:rsidP="006B20AD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6B20AD" w:rsidRPr="00CD7D55" w14:paraId="574E5C00" w14:textId="77777777" w:rsidTr="006B20AD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408208E7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Do you know where it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is ?</w:t>
            </w:r>
            <w:proofErr w:type="gramEnd"/>
          </w:p>
          <w:p w14:paraId="579C660D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1-Listen and discuss</w:t>
            </w:r>
          </w:p>
          <w:p w14:paraId="2603DC49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2-Pair work</w:t>
            </w:r>
          </w:p>
          <w:p w14:paraId="7D26B502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3-Grammar</w:t>
            </w:r>
          </w:p>
          <w:p w14:paraId="50FAFB6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4-language in context</w:t>
            </w:r>
          </w:p>
          <w:p w14:paraId="478C3513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5- listening</w:t>
            </w:r>
          </w:p>
          <w:p w14:paraId="68DD07B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6- pronunciation</w:t>
            </w:r>
          </w:p>
          <w:p w14:paraId="63639BBB" w14:textId="027F0F2B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6B20AD">
              <w:rPr>
                <w:b/>
                <w:bCs/>
                <w:sz w:val="16"/>
                <w:szCs w:val="16"/>
              </w:rPr>
              <w:t>7- about you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F1C147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Since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when ?</w:t>
            </w:r>
            <w:proofErr w:type="gramEnd"/>
          </w:p>
          <w:p w14:paraId="33497557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8-conversation</w:t>
            </w:r>
          </w:p>
          <w:p w14:paraId="24276439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9- writing</w:t>
            </w:r>
          </w:p>
          <w:p w14:paraId="163C9B7A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10 – project</w:t>
            </w:r>
          </w:p>
          <w:p w14:paraId="2E2556B6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11- writing</w:t>
            </w:r>
          </w:p>
          <w:p w14:paraId="697C5137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12-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form ,</w:t>
            </w:r>
            <w:proofErr w:type="gramEnd"/>
            <w:r w:rsidRPr="006B20AD">
              <w:rPr>
                <w:b/>
                <w:bCs/>
                <w:sz w:val="16"/>
                <w:szCs w:val="16"/>
              </w:rPr>
              <w:t xml:space="preserve"> meaning &amp;function</w:t>
            </w:r>
          </w:p>
          <w:p w14:paraId="7F5A32AA" w14:textId="6144A7A9" w:rsidR="006B20AD" w:rsidRPr="006B20AD" w:rsidRDefault="006B20AD" w:rsidP="006B20AD">
            <w:pPr>
              <w:rPr>
                <w:b/>
                <w:bCs/>
                <w:sz w:val="16"/>
                <w:szCs w:val="16"/>
                <w:rtl/>
              </w:rPr>
            </w:pPr>
            <w:r w:rsidRPr="006B20AD">
              <w:rPr>
                <w:b/>
                <w:bCs/>
                <w:sz w:val="16"/>
                <w:szCs w:val="16"/>
              </w:rPr>
              <w:t>Answering work book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B4436EA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Since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when ?</w:t>
            </w:r>
            <w:proofErr w:type="gramEnd"/>
          </w:p>
          <w:p w14:paraId="12FB91FE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1-Listen and discuss</w:t>
            </w:r>
          </w:p>
          <w:p w14:paraId="581C6EBA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2-Pair work</w:t>
            </w:r>
          </w:p>
          <w:p w14:paraId="55D0AAEA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3-Grammar</w:t>
            </w:r>
          </w:p>
          <w:p w14:paraId="4139A89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4-language in context</w:t>
            </w:r>
          </w:p>
          <w:p w14:paraId="5C04F9E0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5- listening</w:t>
            </w:r>
          </w:p>
          <w:p w14:paraId="45F2E47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6- pronunciation</w:t>
            </w:r>
          </w:p>
          <w:p w14:paraId="4256ACE0" w14:textId="12344849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6B20AD">
              <w:rPr>
                <w:b/>
                <w:bCs/>
                <w:sz w:val="16"/>
                <w:szCs w:val="16"/>
              </w:rPr>
              <w:t>7- about you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069703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What do I need to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buy ?</w:t>
            </w:r>
            <w:proofErr w:type="gramEnd"/>
          </w:p>
          <w:p w14:paraId="380370B5" w14:textId="55716031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8-conversation</w:t>
            </w:r>
          </w:p>
          <w:p w14:paraId="7707B175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9- writing</w:t>
            </w:r>
          </w:p>
          <w:p w14:paraId="7D2FD04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10 – project</w:t>
            </w:r>
          </w:p>
          <w:p w14:paraId="2E575BD0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11- writing</w:t>
            </w:r>
          </w:p>
          <w:p w14:paraId="686A10CE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12-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form ,</w:t>
            </w:r>
            <w:proofErr w:type="gramEnd"/>
            <w:r w:rsidRPr="006B20AD">
              <w:rPr>
                <w:b/>
                <w:bCs/>
                <w:sz w:val="16"/>
                <w:szCs w:val="16"/>
              </w:rPr>
              <w:t xml:space="preserve"> meaning &amp;function</w:t>
            </w:r>
          </w:p>
          <w:p w14:paraId="03F9305B" w14:textId="48138B4C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6B20AD">
              <w:rPr>
                <w:b/>
                <w:bCs/>
                <w:sz w:val="16"/>
                <w:szCs w:val="16"/>
              </w:rPr>
              <w:t>Answering work book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6C60FE1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What do I need to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buy ?</w:t>
            </w:r>
            <w:proofErr w:type="gramEnd"/>
          </w:p>
          <w:p w14:paraId="375C0614" w14:textId="798416BB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1-Listen and discuss</w:t>
            </w:r>
          </w:p>
          <w:p w14:paraId="6061F0D9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2-Pair work</w:t>
            </w:r>
          </w:p>
          <w:p w14:paraId="2861AEE4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3-Grammar</w:t>
            </w:r>
          </w:p>
          <w:p w14:paraId="467F368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4-language in context</w:t>
            </w:r>
          </w:p>
          <w:p w14:paraId="195C6AE9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5- listening</w:t>
            </w:r>
          </w:p>
          <w:p w14:paraId="097E1C27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6- pronunciation</w:t>
            </w:r>
          </w:p>
          <w:p w14:paraId="0475057F" w14:textId="460ABDCA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6B20AD">
              <w:rPr>
                <w:b/>
                <w:bCs/>
                <w:sz w:val="16"/>
                <w:szCs w:val="16"/>
              </w:rPr>
              <w:t>7- about you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D7C7975" w14:textId="77777777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</w:rPr>
            </w:pPr>
          </w:p>
          <w:p w14:paraId="3B4C6A73" w14:textId="679C9B5A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Expansion</w:t>
            </w:r>
            <w:r w:rsidRPr="006B20AD">
              <w:rPr>
                <w:b/>
                <w:bCs/>
                <w:sz w:val="16"/>
                <w:szCs w:val="16"/>
              </w:rPr>
              <w:t xml:space="preserve"> 1/3 Revision</w:t>
            </w:r>
          </w:p>
          <w:p w14:paraId="4A165F2F" w14:textId="7D9C9BA9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6B20AD">
              <w:rPr>
                <w:b/>
                <w:bCs/>
                <w:sz w:val="16"/>
                <w:szCs w:val="16"/>
              </w:rPr>
              <w:t>Quiz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6B20AD" w:rsidRPr="00CD7D55" w14:paraId="71863A44" w14:textId="77777777" w:rsidTr="006B20AD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6B20AD" w:rsidRPr="002B68A4" w:rsidRDefault="006B20AD" w:rsidP="006B20AD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6B20AD" w:rsidRPr="00A7496F" w:rsidRDefault="006B20AD" w:rsidP="006B20AD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6B20AD" w:rsidRPr="00A7496F" w:rsidRDefault="006B20AD" w:rsidP="006B20AD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30A5062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</w:p>
          <w:p w14:paraId="5DBA929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</w:p>
          <w:p w14:paraId="5997C17D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Revision</w:t>
            </w:r>
          </w:p>
          <w:p w14:paraId="00FC5F28" w14:textId="2F0662D5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AB5005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</w:p>
          <w:p w14:paraId="5CDB7C5F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</w:p>
          <w:p w14:paraId="6B3F3621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B20AD">
              <w:rPr>
                <w:b/>
                <w:bCs/>
                <w:sz w:val="16"/>
                <w:szCs w:val="16"/>
              </w:rPr>
              <w:t>Expantion</w:t>
            </w:r>
            <w:proofErr w:type="spellEnd"/>
            <w:r w:rsidRPr="006B20AD">
              <w:rPr>
                <w:b/>
                <w:bCs/>
                <w:sz w:val="16"/>
                <w:szCs w:val="16"/>
              </w:rPr>
              <w:t xml:space="preserve"> 4/6</w:t>
            </w:r>
          </w:p>
          <w:p w14:paraId="6CDB3C59" w14:textId="2DE6CF8C" w:rsidR="006B20AD" w:rsidRPr="006B20AD" w:rsidRDefault="006B20AD" w:rsidP="006B20A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2862AD3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Do you know where it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is ?</w:t>
            </w:r>
            <w:proofErr w:type="gramEnd"/>
          </w:p>
          <w:p w14:paraId="3025ACB5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8-conversation</w:t>
            </w:r>
          </w:p>
          <w:p w14:paraId="305F5D3E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9- writing</w:t>
            </w:r>
          </w:p>
          <w:p w14:paraId="5588E3E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10 – project</w:t>
            </w:r>
          </w:p>
          <w:p w14:paraId="7F9CAAC0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11- writing</w:t>
            </w:r>
          </w:p>
          <w:p w14:paraId="384F75AC" w14:textId="77777777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 xml:space="preserve">12- </w:t>
            </w:r>
            <w:proofErr w:type="gramStart"/>
            <w:r w:rsidRPr="006B20AD">
              <w:rPr>
                <w:b/>
                <w:bCs/>
                <w:sz w:val="16"/>
                <w:szCs w:val="16"/>
              </w:rPr>
              <w:t>form ,</w:t>
            </w:r>
            <w:proofErr w:type="gramEnd"/>
            <w:r w:rsidRPr="006B20AD">
              <w:rPr>
                <w:b/>
                <w:bCs/>
                <w:sz w:val="16"/>
                <w:szCs w:val="16"/>
              </w:rPr>
              <w:t xml:space="preserve"> meaning &amp;function</w:t>
            </w:r>
          </w:p>
          <w:p w14:paraId="31A712BA" w14:textId="5B620CF1" w:rsidR="006B20AD" w:rsidRPr="006B20AD" w:rsidRDefault="006B20AD" w:rsidP="006B20AD">
            <w:pPr>
              <w:rPr>
                <w:b/>
                <w:bCs/>
                <w:sz w:val="16"/>
                <w:szCs w:val="16"/>
              </w:rPr>
            </w:pPr>
            <w:r w:rsidRPr="006B20AD">
              <w:rPr>
                <w:b/>
                <w:bCs/>
                <w:sz w:val="16"/>
                <w:szCs w:val="16"/>
              </w:rPr>
              <w:t>Answering work book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4470B" w14:textId="77777777" w:rsidR="001A6C92" w:rsidRDefault="001A6C92" w:rsidP="00F771FC">
      <w:r>
        <w:separator/>
      </w:r>
    </w:p>
  </w:endnote>
  <w:endnote w:type="continuationSeparator" w:id="0">
    <w:p w14:paraId="26F06516" w14:textId="77777777" w:rsidR="001A6C92" w:rsidRDefault="001A6C9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933ED" w14:textId="77777777" w:rsidR="001A6C92" w:rsidRDefault="001A6C92" w:rsidP="00F771FC">
      <w:r>
        <w:separator/>
      </w:r>
    </w:p>
  </w:footnote>
  <w:footnote w:type="continuationSeparator" w:id="0">
    <w:p w14:paraId="071B6E61" w14:textId="77777777" w:rsidR="001A6C92" w:rsidRDefault="001A6C9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6C92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27680"/>
    <w:rsid w:val="00655106"/>
    <w:rsid w:val="00681DC3"/>
    <w:rsid w:val="006B20AD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2018-08-10T17:58:00Z</dcterms:created>
  <dcterms:modified xsi:type="dcterms:W3CDTF">2018-08-10T17:58:00Z</dcterms:modified>
</cp:coreProperties>
</file>